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8B" w:rsidRPr="00743A8B" w:rsidRDefault="00743A8B" w:rsidP="0074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8B">
        <w:rPr>
          <w:rFonts w:ascii="Times New Roman" w:hAnsi="Times New Roman" w:cs="Times New Roman"/>
          <w:b/>
          <w:sz w:val="28"/>
          <w:szCs w:val="28"/>
        </w:rPr>
        <w:t>Реестр компаний-экспортеров Минераловодского городского округа</w:t>
      </w:r>
    </w:p>
    <w:tbl>
      <w:tblPr>
        <w:tblW w:w="159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83"/>
        <w:gridCol w:w="1536"/>
        <w:gridCol w:w="3258"/>
        <w:gridCol w:w="2694"/>
        <w:gridCol w:w="1592"/>
        <w:gridCol w:w="2235"/>
        <w:gridCol w:w="1763"/>
      </w:tblGrid>
      <w:tr w:rsidR="00F30399" w:rsidRPr="00C026B1" w:rsidTr="00F3039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8B" w:rsidRDefault="00F30399" w:rsidP="00743A8B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30399" w:rsidRPr="00C026B1" w:rsidRDefault="00F30399" w:rsidP="00743A8B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743A8B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0399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399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F30399" w:rsidRPr="00C026B1" w:rsidTr="00F3039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Меховая компания "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Рокар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2630004456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14.20 - Производство меховых изделий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357200, Ставропольский край, г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Воды, 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24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rokarmeh@mail.ru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(87922) 5-25-75, +7 (87922) 5-32-13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Хананиев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Данилович</w:t>
            </w:r>
          </w:p>
        </w:tc>
      </w:tr>
      <w:tr w:rsidR="00F30399" w:rsidRPr="00C026B1" w:rsidTr="00743A8B">
        <w:trPr>
          <w:trHeight w:val="1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"Водная компания "Старый источник"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2630024445 СРЕДНЕЕ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11.07 - Производство безалкогольных напитков; производство минеральных вод и прочих питьевых вод в бутылках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357201, Ставропольский край, г. Минеральные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Калинина, 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burluckaya@oldspring.ru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(87922) 5-87-78, +7 (87922) 5-87-87, +7 (87922) 5-77-88, +7 (87922) 7-73-99, +7 (87922) 7-79-57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Струговщик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Сергеевич</w:t>
            </w:r>
          </w:p>
        </w:tc>
      </w:tr>
      <w:tr w:rsidR="00F30399" w:rsidRPr="00C026B1" w:rsidTr="00F30399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"Минераловодский завод виноградных вин"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2630038046 СРЕДНЕЕ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Эта группировка включает:&#10;- производство вина;&#10;- производство игристого вина;&#10;- производство вина из концентрированного виноградного сусла;&#10;- смешивание, очистку и розлив в бутылки вина;&#10;- производство слабоалкогольного и безалкогольного вина&#10;Эта группиро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11.02 - Производство вина из винограда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357243, Ставропольский край, Минераловодский район, п. Ленинский 1-й Промышленный проезд, 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info@mzvv.ru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5-17-07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Япакова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Делимхановна</w:t>
            </w:r>
            <w:proofErr w:type="spellEnd"/>
          </w:p>
        </w:tc>
      </w:tr>
      <w:tr w:rsidR="00F30399" w:rsidRPr="00C026B1" w:rsidTr="00F3039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Робертович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263213816650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14.20 - Производство меховых изделий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357207, Ставропольский край, г.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felizfurs777@bk.ru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+7-905-467-77-39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Робертович</w:t>
            </w:r>
          </w:p>
        </w:tc>
      </w:tr>
      <w:tr w:rsidR="00F30399" w:rsidRPr="00C026B1" w:rsidTr="00F3039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"МИНВОДСКИЙ КОМБИКОРМОВЫЙ ЗАВОД"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2630048206 МАЛОЕ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10.91.1 - Производство готовых кормов (смешанных и несмешанных), кроме муки и гранул из люцерны, для животных, содержащихся на фермах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357228 Ставропольский край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A8B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Минераловодский район, п.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агорский,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info@promikz.ru,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s_tsibulskiy@promikz.ru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7-89-99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Беленко Сергей Александрович</w:t>
            </w:r>
          </w:p>
        </w:tc>
      </w:tr>
      <w:tr w:rsidR="00F30399" w:rsidRPr="00C026B1" w:rsidTr="00AB6BF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ТПК "АГРО-СТРОЙ"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2630800433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агентов по оптовой торговле зерном (46.11.31)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357202 Став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ропольский край г. Минеральные 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agrostroy_08@mail.ru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(905) 493-39-53, 8 (928) 351-45-82, 8 (961) 476-03-64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Бадалов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Рамзанович</w:t>
            </w:r>
            <w:proofErr w:type="spellEnd"/>
          </w:p>
        </w:tc>
      </w:tr>
      <w:tr w:rsidR="00F30399" w:rsidRPr="00C026B1" w:rsidTr="00AB6BF3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"КАВМИНВОДЫ"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2630016660 СРЕДНЕЕ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11.07.1 - Производство минеральных вод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357242 Ставропольский край, </w:t>
            </w:r>
            <w:r w:rsidR="00AB6BF3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Минераловодский район, п.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овотерский</w:t>
            </w:r>
            <w:proofErr w:type="spellEnd"/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ештаугорская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zavod@novoterskaya.ru, snab@novoterskaya.ru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8(87922)7-14-09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8(87922)7-17-02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Евграфьев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Петрович</w:t>
            </w:r>
          </w:p>
        </w:tc>
      </w:tr>
      <w:tr w:rsidR="00F30399" w:rsidRPr="00C026B1" w:rsidTr="00AB6BF3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"1-АЯ ВАТЕР КОМПАНИ"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2618802018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46.34.1 - Торговля оптовая соками, минеральной водой и прочими безалкогольными напитками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357201 Ставропольский край,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29/6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1watercompany@gmail.com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(928)350 20 50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Коптиевский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Валерьевич</w:t>
            </w:r>
          </w:p>
        </w:tc>
      </w:tr>
      <w:tr w:rsidR="00F30399" w:rsidRPr="00C026B1" w:rsidTr="00F30399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"АГРОЛИДЕР"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2630045780 СРЕДНЕЕ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46.21.11 торговля оптовая зерном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357207 Ставропольский край г. Минеральные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билисская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33В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info@aglider.com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(87922) 9-98-98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Ганбаров</w:t>
              </w:r>
              <w:proofErr w:type="spellEnd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Хагани</w:t>
              </w:r>
              <w:proofErr w:type="spellEnd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Адалат</w:t>
              </w:r>
              <w:proofErr w:type="spellEnd"/>
              <w:proofErr w:type="gramStart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proofErr w:type="gramEnd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глы</w:t>
              </w:r>
              <w:proofErr w:type="spellEnd"/>
            </w:hyperlink>
          </w:p>
        </w:tc>
      </w:tr>
      <w:tr w:rsidR="00F30399" w:rsidRPr="00C026B1" w:rsidTr="00F3039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"БМ-ГРУП"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2635801021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357226 Ставропольский край, </w:t>
            </w:r>
            <w:r w:rsidR="00AB6BF3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Минераловодский район, п.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 ул. Московская, 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19,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bm-grup2013@mail.ru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96988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Коблов Анатолий Александрович</w:t>
            </w:r>
          </w:p>
        </w:tc>
      </w:tr>
      <w:tr w:rsidR="00F30399" w:rsidRPr="00C026B1" w:rsidTr="00F3039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ДО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2630045364 МАЛОЕ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11.07.2 - Производство безалкогольных напитков ароматизированных и/или с добавлением сахара, кроме минеральных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357210 Ставропольский край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3-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</w:t>
            </w:r>
            <w:proofErr w:type="gramEnd"/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6,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an@ascania-msk.ru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8 879-22-5-49-59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Тимур Федорович</w:t>
            </w:r>
          </w:p>
        </w:tc>
      </w:tr>
      <w:tr w:rsidR="00F30399" w:rsidRPr="00C026B1" w:rsidTr="00F3039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"ИЗУМРУД"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2630034115 МАЛОЕ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зерном, необработанным табаком, семенами и кормами для сельскохозяйственных животных (46.21)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357203 Ставропольский край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аркса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76/15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s.spivak@mail.ru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(928) 351-45-82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 (8652) 29-85-78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Икмет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</w:t>
            </w:r>
            <w:proofErr w:type="spellEnd"/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</w:tr>
      <w:tr w:rsidR="00F30399" w:rsidRPr="00C026B1" w:rsidTr="00AB6BF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"РУССКАЯ ВОДНАЯ КОМПАНИЯ"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2630045438 МИКРО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10.8 - Производство прочих пищевых продуктов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AB6B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357207 Ставропольский край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 П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артсъезда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.141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info@prodaco.com.ru</w:t>
              </w:r>
              <w:r w:rsidRPr="00C026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v.kirichek@prodaco.com.ru</w:t>
              </w:r>
              <w:r w:rsidRPr="00C026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(8792) 25-05-75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 (928) 635-82-55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Лариса Викторовна</w:t>
            </w:r>
          </w:p>
        </w:tc>
      </w:tr>
      <w:tr w:rsidR="00F30399" w:rsidRPr="00C026B1" w:rsidTr="00AB6BF3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АГРО-ЭКСПОРТ"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2630803434 МАЛОЕ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4D1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357212 Ставропольский край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Минеральные 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 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ктября, 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67А, 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402-403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noviyagroexport@mail.ru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6-14-66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Шахлар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Чапар</w:t>
            </w:r>
            <w:proofErr w:type="spellEnd"/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  <w:proofErr w:type="spellEnd"/>
          </w:p>
        </w:tc>
      </w:tr>
      <w:tr w:rsidR="00F30399" w:rsidRPr="00C026B1" w:rsidTr="00AB6BF3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"КРИСТАЛЛ"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2630804413 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зерном, необработанным табаком, семенами и кормами для сельскохозяйственных животных (46.21)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4D1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357226, Ставропольский 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Минераловодский район, п.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Первомайский, 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19 корпус 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pso272@mail.ru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6-30-27,                8-879-22-5-80-20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Коблов Анатолий Александрович </w:t>
            </w:r>
          </w:p>
        </w:tc>
      </w:tr>
      <w:tr w:rsidR="00F30399" w:rsidRPr="00C026B1" w:rsidTr="00F30399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"ТЕРСКИЙ ПЛЕМЕННОЙ КОННЫЙ ЗАВОД № 169"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2630038896 СРЕДНЕЕ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01.43.1 - Разведение лошадей, ослов, мулов, лошаков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4D1E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357242 Ставропольский край,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EF7"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Минераловодский район, п.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овотерский</w:t>
            </w:r>
            <w:proofErr w:type="spellEnd"/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4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terkonzavod@mail.ru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 87922 7-13-16, + 7 906 49 133 49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Сигида</w:t>
              </w:r>
              <w:proofErr w:type="spellEnd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</w:tr>
      <w:tr w:rsidR="00F30399" w:rsidRPr="00C026B1" w:rsidTr="00F30399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"ЭЛЕВАТОР-ГИБРИД-СЕМЕНА"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2630047481 МИКРО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357201, Ставропольский край, г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Воды, Луговая улица, дом 94, квартира 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elevator.terek@gmail.com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(87922) 4-30-55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Очередько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  <w:tr w:rsidR="00F30399" w:rsidRPr="00C026B1" w:rsidTr="00F3039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"411-ЛОГИСТИК"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2632074201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52.10 - Деятельность по складированию и хранению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357202 Ставрополь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елезноводская</w:t>
            </w:r>
            <w:proofErr w:type="spellEnd"/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alex-kolesnick@mail.ru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5-89-17, 8 (87922) 5-66-33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Григорьевич</w:t>
            </w:r>
          </w:p>
        </w:tc>
      </w:tr>
      <w:tr w:rsidR="00F30399" w:rsidRPr="00C026B1" w:rsidTr="007F7254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Кавминстекло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2630000081 КРУПНОЕ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23.13 - Производство полых стеклянных изделий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357207 Ставропольский край, Минераловодский городской округ, пос.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Анджиевский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kms@verallia.com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9-53-95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Александрос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</w:t>
            </w:r>
            <w:proofErr w:type="spellEnd"/>
          </w:p>
        </w:tc>
      </w:tr>
      <w:tr w:rsidR="00F30399" w:rsidRPr="00C026B1" w:rsidTr="007F725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ТК "Транс-Кавказ"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2627801677 МАЛОЕ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49.10 - 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357212 Ставропольский край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ктября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302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vitmoor@mail.ru, transkavkaz@mail.ru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6-10-15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Моор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</w:tr>
      <w:tr w:rsidR="00F30399" w:rsidRPr="00C026B1" w:rsidTr="007F7254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"Частная пивоварня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Бламберг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2630803770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Эта группировка включает:&#10;- производство солодовых напитков, таких как пиво, эль, портер и крепкий портер&#10;Эта группировка также включает:&#10;- производство слабоалкогольного и безалкогольного пива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Производство пива (11.05</w:t>
              </w:r>
              <w:proofErr w:type="gramStart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)</w:t>
              </w:r>
              <w:proofErr w:type="gramEnd"/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Минераловодский городской округ, пос. Ленинский, ул. Промышленная,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.25 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kd1@blamberg.beer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5-49-29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Виктор Петрович</w:t>
            </w:r>
          </w:p>
        </w:tc>
      </w:tr>
      <w:tr w:rsidR="00F30399" w:rsidRPr="00C026B1" w:rsidTr="00F30399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ФАУЗ"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2630047957 МАЛОЕ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Эта группировка включает:&#10;- производство солодовых напитков, таких как пиво, эль, портер и крепкий портер&#10;Эта группировка также включает:&#10;- производство слабоалкогольного и безалкогольного пива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Производство пива (11.05</w:t>
              </w:r>
              <w:proofErr w:type="gramStart"/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)</w:t>
              </w:r>
              <w:proofErr w:type="gramEnd"/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357201, С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тавропольский край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рикумская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303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dir@millfauz.ru</w:t>
              </w:r>
            </w:hyperlink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24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8-928-371-68-01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Ясинев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Игоревич</w:t>
            </w:r>
          </w:p>
        </w:tc>
      </w:tr>
      <w:tr w:rsidR="00F30399" w:rsidRPr="00C026B1" w:rsidTr="00F3039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"Торговый Дом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Алингар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2630049560 МИКРО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46.49.33 - Торговля оптовая писчебумажными и канцелярскими товарами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357222, Ставропольский край,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Побегайловка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Механизаторов ул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info@alingar.ru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(928) 322-90-16,        8-928-819-41-96- Оксана бух-р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Элиса </w:t>
            </w:r>
            <w:proofErr w:type="spell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Урдихановна</w:t>
            </w:r>
            <w:proofErr w:type="spellEnd"/>
          </w:p>
        </w:tc>
      </w:tr>
      <w:tr w:rsidR="00F30399" w:rsidRPr="00C026B1" w:rsidTr="00F30399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"СОЮЗ-ВК"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2630048855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F725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357207 С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тавропольский край, г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Воды, ул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исловодская</w:t>
            </w:r>
            <w:proofErr w:type="gramEnd"/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.30Б,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</w:t>
            </w: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ip-komarov1982@mail.ru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8-928-344-50-48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C026B1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Андрей Анатольевич</w:t>
            </w:r>
          </w:p>
        </w:tc>
      </w:tr>
    </w:tbl>
    <w:p w:rsidR="00D32E7B" w:rsidRPr="00C026B1" w:rsidRDefault="007F7254" w:rsidP="00C026B1"/>
    <w:sectPr w:rsidR="00D32E7B" w:rsidRPr="00C026B1" w:rsidSect="00C02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B1"/>
    <w:rsid w:val="00114271"/>
    <w:rsid w:val="001236E8"/>
    <w:rsid w:val="001951A3"/>
    <w:rsid w:val="00391F6C"/>
    <w:rsid w:val="003C542E"/>
    <w:rsid w:val="003D125A"/>
    <w:rsid w:val="00492A28"/>
    <w:rsid w:val="004D1EF7"/>
    <w:rsid w:val="00634486"/>
    <w:rsid w:val="00743A8B"/>
    <w:rsid w:val="007F7254"/>
    <w:rsid w:val="00AB6BF3"/>
    <w:rsid w:val="00C026B1"/>
    <w:rsid w:val="00E65CAB"/>
    <w:rsid w:val="00F30399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C02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C02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luckaya@oldspring.ru" TargetMode="External"/><Relationship Id="rId13" Type="http://schemas.openxmlformats.org/officeDocument/2006/relationships/hyperlink" Target="mailto:agrostroy_08@mail.ru" TargetMode="External"/><Relationship Id="rId18" Type="http://schemas.openxmlformats.org/officeDocument/2006/relationships/hyperlink" Target="mailto:bm-grup2013@mail.ru" TargetMode="External"/><Relationship Id="rId26" Type="http://schemas.openxmlformats.org/officeDocument/2006/relationships/hyperlink" Target="mailto:alex-kolesnick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prodaco.com.ru" TargetMode="External"/><Relationship Id="rId7" Type="http://schemas.openxmlformats.org/officeDocument/2006/relationships/hyperlink" Target="https://www.list-org.com/list?okved2=11.07" TargetMode="External"/><Relationship Id="rId12" Type="http://schemas.openxmlformats.org/officeDocument/2006/relationships/hyperlink" Target="https://www.list-org.com/list?okved2=10.91.1" TargetMode="External"/><Relationship Id="rId17" Type="http://schemas.openxmlformats.org/officeDocument/2006/relationships/hyperlink" Target="https://zachestnyibiznes.ru/search?query=aff_%D0%93%D0%90%D0%9D%D0%91%D0%90%D0%A0%D0%9E%D0%92%20%D0%A5%D0%90%D0%93%D0%90%D0%9D%D0%98%20%D0%90%D0%94%D0%90%D0%9B%D0%90%D0%A2%20%D0%9E%D0%93%D0%9B%D0%AB" TargetMode="External"/><Relationship Id="rId25" Type="http://schemas.openxmlformats.org/officeDocument/2006/relationships/hyperlink" Target="mailto:elevator.terek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aglider.com" TargetMode="External"/><Relationship Id="rId20" Type="http://schemas.openxmlformats.org/officeDocument/2006/relationships/hyperlink" Target="mailto:s.spivak@mail.ru" TargetMode="External"/><Relationship Id="rId29" Type="http://schemas.openxmlformats.org/officeDocument/2006/relationships/hyperlink" Target="mailto:kd1@blamberg.be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okarmeh@mail.ru" TargetMode="External"/><Relationship Id="rId11" Type="http://schemas.openxmlformats.org/officeDocument/2006/relationships/hyperlink" Target="mailto:felizfurs777@bk.ru" TargetMode="External"/><Relationship Id="rId24" Type="http://schemas.openxmlformats.org/officeDocument/2006/relationships/hyperlink" Target="https://www.rusprofile.ru/person/sigida-ms-26080560094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1watercompany@gmail.com" TargetMode="External"/><Relationship Id="rId23" Type="http://schemas.openxmlformats.org/officeDocument/2006/relationships/hyperlink" Target="mailto:pso272@mail.ru" TargetMode="External"/><Relationship Id="rId28" Type="http://schemas.openxmlformats.org/officeDocument/2006/relationships/hyperlink" Target="https://www.list-org.com/list?okved2=11.05" TargetMode="External"/><Relationship Id="rId10" Type="http://schemas.openxmlformats.org/officeDocument/2006/relationships/hyperlink" Target="mailto:info@mzvv.ru" TargetMode="External"/><Relationship Id="rId19" Type="http://schemas.openxmlformats.org/officeDocument/2006/relationships/hyperlink" Target="mailto:an@ascania-msk.ru" TargetMode="External"/><Relationship Id="rId31" Type="http://schemas.openxmlformats.org/officeDocument/2006/relationships/hyperlink" Target="mailto:dir@millfau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list?okved2=11.02" TargetMode="External"/><Relationship Id="rId14" Type="http://schemas.openxmlformats.org/officeDocument/2006/relationships/hyperlink" Target="mailto:zavod@novoterskaya" TargetMode="External"/><Relationship Id="rId22" Type="http://schemas.openxmlformats.org/officeDocument/2006/relationships/hyperlink" Target="mailto:noviyagroexport@mail.ru" TargetMode="External"/><Relationship Id="rId27" Type="http://schemas.openxmlformats.org/officeDocument/2006/relationships/hyperlink" Target="mailto:kms@verallia.com" TargetMode="External"/><Relationship Id="rId30" Type="http://schemas.openxmlformats.org/officeDocument/2006/relationships/hyperlink" Target="https://www.list-org.com/list?okved2=11.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B9FE-DAB0-4D6A-9F59-A694091D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2021-06-21T11:48:00Z</dcterms:created>
  <dcterms:modified xsi:type="dcterms:W3CDTF">2021-06-21T13:19:00Z</dcterms:modified>
</cp:coreProperties>
</file>